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6C" w:rsidRPr="00D4056C" w:rsidRDefault="00D4056C" w:rsidP="00D4056C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  <w:t>О правилах здорового питания для школьников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1. Питайтесь каждый день вместе с одноклассниками в школьной столовой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2. Соблюдайте правильный режим питания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Время приема </w:t>
      </w:r>
      <w:proofErr w:type="gramStart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пищи</w:t>
      </w:r>
      <w:proofErr w:type="gramEnd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3. Не пропускайте приемы пищи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и(</w:t>
      </w:r>
      <w:proofErr w:type="gramEnd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или) обед.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цельнокусковое</w:t>
      </w:r>
      <w:proofErr w:type="spellEnd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(из мяса или рыбы), гарнир (овощной или крупяной), напиток (компот, кисель).</w:t>
      </w:r>
    </w:p>
    <w:p w:rsid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4. Следуйте принципам здорового питания и воспитывайте правильные пищевые привычки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- Не переедайте на ночь – калорийность ужина не должна превышать 25 % от суточной калорийности.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микрозелени</w:t>
      </w:r>
      <w:proofErr w:type="spellEnd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, ягод, меда, обогащенный витаминами и микроэлементами хлеб, кисломолочная продукция).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Отдавайте предпочтение блюдам тушеным, отварным, </w:t>
      </w:r>
      <w:proofErr w:type="spellStart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приготовленым</w:t>
      </w:r>
      <w:proofErr w:type="spellEnd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пару, </w:t>
      </w:r>
      <w:proofErr w:type="spellStart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запеченым</w:t>
      </w:r>
      <w:proofErr w:type="spellEnd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пассерованным</w:t>
      </w:r>
      <w:proofErr w:type="spellEnd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припущенным блюдам.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gramStart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Замените их на фрукты</w:t>
      </w:r>
      <w:proofErr w:type="gramEnd"/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орехи.</w:t>
      </w:r>
    </w:p>
    <w:p w:rsid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5. Мойте руки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- Мойте руки перед каждым приемом пищи.</w:t>
      </w:r>
    </w:p>
    <w:p w:rsidR="00D4056C" w:rsidRPr="00D4056C" w:rsidRDefault="00D4056C" w:rsidP="00D4056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056C">
        <w:rPr>
          <w:rFonts w:ascii="Times New Roman" w:eastAsia="Times New Roman" w:hAnsi="Times New Roman" w:cs="Times New Roman"/>
          <w:color w:val="242424"/>
          <w:sz w:val="24"/>
          <w:szCs w:val="24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765308" w:rsidRPr="00D4056C" w:rsidRDefault="00765308" w:rsidP="00D40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5308" w:rsidRPr="00D4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4056C"/>
    <w:rsid w:val="00765308"/>
    <w:rsid w:val="00D4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5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405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250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4016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894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8091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7863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>Grizli777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User18kb</dc:creator>
  <cp:keywords/>
  <dc:description/>
  <cp:lastModifiedBy>User18kb</cp:lastModifiedBy>
  <cp:revision>2</cp:revision>
  <dcterms:created xsi:type="dcterms:W3CDTF">2021-03-11T01:58:00Z</dcterms:created>
  <dcterms:modified xsi:type="dcterms:W3CDTF">2021-03-11T01:59:00Z</dcterms:modified>
</cp:coreProperties>
</file>